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8776D" w14:textId="77777777" w:rsidR="00990E88" w:rsidRPr="00990E88" w:rsidRDefault="00990E88" w:rsidP="00990E88">
      <w:r w:rsidRPr="00990E88">
        <w:rPr>
          <w:b/>
          <w:bCs/>
          <w:lang w:val="en-US"/>
        </w:rPr>
        <w:t>Sample email/letter:</w:t>
      </w:r>
      <w:r w:rsidRPr="00990E88">
        <w:t> </w:t>
      </w:r>
    </w:p>
    <w:p w14:paraId="50AA3948" w14:textId="77777777" w:rsidR="00990E88" w:rsidRPr="00990E88" w:rsidRDefault="00990E88" w:rsidP="00990E88">
      <w:pPr>
        <w:rPr>
          <w:b/>
          <w:bCs/>
        </w:rPr>
      </w:pPr>
      <w:r w:rsidRPr="00990E88">
        <w:rPr>
          <w:b/>
          <w:bCs/>
          <w:lang w:val="en-US"/>
        </w:rPr>
        <w:t xml:space="preserve">Email subject: Support for Proposed West District YMCA and Library </w:t>
      </w:r>
      <w:r w:rsidRPr="00990E88">
        <w:rPr>
          <w:b/>
          <w:bCs/>
        </w:rPr>
        <w:t> </w:t>
      </w:r>
    </w:p>
    <w:p w14:paraId="0157768A" w14:textId="691CD96B" w:rsidR="00990E88" w:rsidRPr="00990E88" w:rsidRDefault="00990E88" w:rsidP="00990E88">
      <w:r w:rsidRPr="00990E88">
        <w:t> </w:t>
      </w:r>
      <w:r w:rsidRPr="00990E88">
        <w:rPr>
          <w:lang w:val="en-US"/>
        </w:rPr>
        <w:t>Office of the Premier</w:t>
      </w:r>
      <w:r w:rsidRPr="00990E88">
        <w:t> </w:t>
      </w:r>
      <w:r w:rsidRPr="00990E88">
        <w:br/>
      </w:r>
      <w:r w:rsidRPr="00990E88">
        <w:rPr>
          <w:lang w:val="en-US"/>
        </w:rPr>
        <w:t>307 Legislature Building</w:t>
      </w:r>
      <w:r w:rsidRPr="00990E88">
        <w:t> </w:t>
      </w:r>
      <w:r w:rsidRPr="00990E88">
        <w:br/>
      </w:r>
      <w:r w:rsidRPr="00990E88">
        <w:rPr>
          <w:lang w:val="en-US"/>
        </w:rPr>
        <w:t>10800 - 97 Avenue</w:t>
      </w:r>
      <w:r w:rsidRPr="00990E88">
        <w:t> </w:t>
      </w:r>
      <w:r w:rsidRPr="00990E88">
        <w:br/>
      </w:r>
      <w:r w:rsidRPr="00990E88">
        <w:rPr>
          <w:lang w:val="en-US"/>
        </w:rPr>
        <w:t>Edmonton, Alberta</w:t>
      </w:r>
      <w:r w:rsidRPr="00990E88">
        <w:rPr>
          <w:rFonts w:ascii="Arial" w:hAnsi="Arial" w:cs="Arial"/>
          <w:lang w:val="en-US"/>
        </w:rPr>
        <w:t> </w:t>
      </w:r>
      <w:r w:rsidRPr="00990E88">
        <w:rPr>
          <w:lang w:val="en-US"/>
        </w:rPr>
        <w:t xml:space="preserve"> T5K 2B6</w:t>
      </w:r>
      <w:r w:rsidRPr="00990E88">
        <w:t> </w:t>
      </w:r>
    </w:p>
    <w:p w14:paraId="16206214" w14:textId="79CE2A1F" w:rsidR="00990E88" w:rsidRPr="00990E88" w:rsidRDefault="00990E88" w:rsidP="00990E88">
      <w:r w:rsidRPr="00990E88">
        <w:t> </w:t>
      </w:r>
      <w:r>
        <w:br/>
      </w:r>
      <w:r w:rsidRPr="00990E88">
        <w:rPr>
          <w:lang w:val="en-US"/>
        </w:rPr>
        <w:t>Dear Premier Smith,</w:t>
      </w:r>
      <w:r w:rsidRPr="00990E88">
        <w:t> </w:t>
      </w:r>
    </w:p>
    <w:p w14:paraId="735F5791" w14:textId="77777777" w:rsidR="00990E88" w:rsidRDefault="00990E88" w:rsidP="00990E88">
      <w:r w:rsidRPr="00990E88">
        <w:rPr>
          <w:lang w:val="en-US"/>
        </w:rPr>
        <w:t xml:space="preserve">I am writing </w:t>
      </w:r>
      <w:r w:rsidRPr="00F45B86">
        <w:rPr>
          <w:highlight w:val="yellow"/>
          <w:lang w:val="en-US"/>
        </w:rPr>
        <w:t>[on behalf of Organization Name and/or as a resident of community/riding]</w:t>
      </w:r>
      <w:r w:rsidRPr="00F45B86">
        <w:rPr>
          <w:lang w:val="en-US"/>
        </w:rPr>
        <w:t xml:space="preserve"> </w:t>
      </w:r>
      <w:r w:rsidRPr="00990E88">
        <w:rPr>
          <w:lang w:val="en-US"/>
        </w:rPr>
        <w:t>to express my strong support for the West District YMCA and Library project.</w:t>
      </w:r>
      <w:r w:rsidRPr="00990E88">
        <w:t> </w:t>
      </w:r>
    </w:p>
    <w:p w14:paraId="33412A78" w14:textId="0B65A0DF" w:rsidR="00D35E39" w:rsidRDefault="00BE6145" w:rsidP="00990E88">
      <w:r w:rsidRPr="00BE6145">
        <w:t>Th</w:t>
      </w:r>
      <w:r>
        <w:t>is</w:t>
      </w:r>
      <w:r w:rsidRPr="00BE6145">
        <w:t xml:space="preserve"> </w:t>
      </w:r>
      <w:r>
        <w:t xml:space="preserve">project </w:t>
      </w:r>
      <w:r w:rsidRPr="00BE6145">
        <w:t>would deliver a new recreation and community hub in one of Calgary’s fastest-growing areas, through a unique partnership between YMCA Calgary, the Calgary Public Library, Truman Homes, and all three orders of government.</w:t>
      </w:r>
      <w:r w:rsidR="00EB6590">
        <w:t xml:space="preserve"> In fact, p</w:t>
      </w:r>
      <w:r w:rsidR="00EB6590" w:rsidRPr="00EB6590">
        <w:t>artners have already committed approximately $32 million</w:t>
      </w:r>
      <w:r w:rsidR="005C47F6">
        <w:t xml:space="preserve"> to this project</w:t>
      </w:r>
      <w:r w:rsidR="00EB6590" w:rsidRPr="00EB6590">
        <w:t>, including donated land.</w:t>
      </w:r>
    </w:p>
    <w:p w14:paraId="4BA8FD8E" w14:textId="58321857" w:rsidR="00054C3B" w:rsidRDefault="0076498D" w:rsidP="00990E88">
      <w:r>
        <w:t xml:space="preserve">An investment in </w:t>
      </w:r>
      <w:r w:rsidR="00DE6EF8">
        <w:t xml:space="preserve">the West District project would elevate </w:t>
      </w:r>
      <w:r w:rsidR="000770C0">
        <w:t xml:space="preserve">YMCA Calgary as a long-standing and </w:t>
      </w:r>
      <w:r w:rsidR="00650C5A">
        <w:t>well-known</w:t>
      </w:r>
      <w:r w:rsidR="000770C0">
        <w:t xml:space="preserve"> charitable organization in </w:t>
      </w:r>
      <w:r w:rsidR="00693EDD">
        <w:t xml:space="preserve">the community. And, perhaps most importantly from a fiscal point of view is that this project will require no ongoing operating </w:t>
      </w:r>
      <w:r w:rsidR="000274B2">
        <w:t>funding from the province to sustain operations</w:t>
      </w:r>
      <w:r w:rsidR="00A71E9C">
        <w:t xml:space="preserve">. </w:t>
      </w:r>
      <w:r w:rsidR="00587EA0" w:rsidRPr="00587EA0">
        <w:t>A $30-million provincial investment will help deliver a $132-million facility</w:t>
      </w:r>
      <w:r w:rsidR="00054C3B">
        <w:t xml:space="preserve"> that is</w:t>
      </w:r>
      <w:r w:rsidR="00BB0E74">
        <w:t xml:space="preserve"> independently</w:t>
      </w:r>
      <w:r w:rsidR="00054C3B">
        <w:t xml:space="preserve"> operated and maintained by YMCA Calgary.</w:t>
      </w:r>
    </w:p>
    <w:p w14:paraId="2BAF4402" w14:textId="77777777" w:rsidR="00990E88" w:rsidRPr="00F45B86" w:rsidRDefault="00990E88" w:rsidP="00990E88">
      <w:r w:rsidRPr="00F45B86">
        <w:rPr>
          <w:highlight w:val="yellow"/>
          <w:lang w:val="en-US"/>
        </w:rPr>
        <w:t>[Add your personal reasons for supporting the project. Please include how your family, business, organization, or community would benefit from a new YMCA and Library in West Calgary. Common reasons people feel this is important include:</w:t>
      </w:r>
      <w:r w:rsidRPr="00990E88">
        <w:t> </w:t>
      </w:r>
    </w:p>
    <w:p w14:paraId="7C9B63D1" w14:textId="77777777" w:rsidR="00990E88" w:rsidRPr="00F45B86" w:rsidRDefault="00990E88" w:rsidP="00990E88">
      <w:pPr>
        <w:numPr>
          <w:ilvl w:val="0"/>
          <w:numId w:val="1"/>
        </w:numPr>
        <w:rPr>
          <w:highlight w:val="yellow"/>
        </w:rPr>
      </w:pPr>
      <w:r w:rsidRPr="00F45B86">
        <w:rPr>
          <w:highlight w:val="yellow"/>
          <w:lang w:val="en-US"/>
        </w:rPr>
        <w:t>YMCA Calgary is a trusted charity that supports happy and healthy communities </w:t>
      </w:r>
      <w:r w:rsidRPr="00F45B86">
        <w:rPr>
          <w:highlight w:val="yellow"/>
        </w:rPr>
        <w:t> </w:t>
      </w:r>
    </w:p>
    <w:p w14:paraId="06DB5E44" w14:textId="28BC0E01" w:rsidR="00990E88" w:rsidRPr="00F45B86" w:rsidRDefault="00990E88" w:rsidP="00990E88">
      <w:pPr>
        <w:numPr>
          <w:ilvl w:val="0"/>
          <w:numId w:val="1"/>
        </w:numPr>
        <w:rPr>
          <w:highlight w:val="yellow"/>
        </w:rPr>
      </w:pPr>
      <w:r w:rsidRPr="00F45B86">
        <w:rPr>
          <w:highlight w:val="yellow"/>
          <w:lang w:val="en-US"/>
        </w:rPr>
        <w:t>YMCA Calgary and the Calgary Public Library have a trusted model and proven track record of operating high quality, community amenities</w:t>
      </w:r>
    </w:p>
    <w:p w14:paraId="17F69C0D" w14:textId="77777777" w:rsidR="00990E88" w:rsidRPr="00F45B86" w:rsidRDefault="00990E88" w:rsidP="00990E88">
      <w:pPr>
        <w:numPr>
          <w:ilvl w:val="0"/>
          <w:numId w:val="1"/>
        </w:numPr>
        <w:rPr>
          <w:highlight w:val="yellow"/>
        </w:rPr>
      </w:pPr>
      <w:r w:rsidRPr="00F45B86">
        <w:rPr>
          <w:highlight w:val="yellow"/>
          <w:lang w:val="en-US"/>
        </w:rPr>
        <w:t>The closest existing recreation and library facilities are already oversubscribed and the population in the area has grown rapidly.</w:t>
      </w:r>
      <w:r w:rsidRPr="00F45B86">
        <w:rPr>
          <w:highlight w:val="yellow"/>
        </w:rPr>
        <w:t> </w:t>
      </w:r>
    </w:p>
    <w:p w14:paraId="41549523" w14:textId="17C20238" w:rsidR="00990E88" w:rsidRPr="00F45B86" w:rsidRDefault="00990E88" w:rsidP="00990E88">
      <w:pPr>
        <w:numPr>
          <w:ilvl w:val="0"/>
          <w:numId w:val="1"/>
        </w:numPr>
        <w:rPr>
          <w:highlight w:val="yellow"/>
        </w:rPr>
      </w:pPr>
      <w:r w:rsidRPr="00F45B86">
        <w:rPr>
          <w:highlight w:val="yellow"/>
          <w:lang w:val="en-US"/>
        </w:rPr>
        <w:t>Affordable, family-friendly spaces for health and physical activity.</w:t>
      </w:r>
      <w:r w:rsidRPr="00F45B86">
        <w:rPr>
          <w:highlight w:val="yellow"/>
        </w:rPr>
        <w:t> </w:t>
      </w:r>
    </w:p>
    <w:p w14:paraId="5568D754" w14:textId="7429F5AA" w:rsidR="00990E88" w:rsidRPr="00F45B86" w:rsidRDefault="00990E88" w:rsidP="00990E88">
      <w:pPr>
        <w:numPr>
          <w:ilvl w:val="0"/>
          <w:numId w:val="1"/>
        </w:numPr>
        <w:rPr>
          <w:highlight w:val="yellow"/>
        </w:rPr>
      </w:pPr>
      <w:r w:rsidRPr="00F45B86">
        <w:rPr>
          <w:highlight w:val="yellow"/>
          <w:lang w:val="en-US"/>
        </w:rPr>
        <w:t>Local employment opportunities, including first job and early-career opportunities for youth.</w:t>
      </w:r>
      <w:r w:rsidRPr="00F45B86">
        <w:rPr>
          <w:highlight w:val="yellow"/>
        </w:rPr>
        <w:t> </w:t>
      </w:r>
    </w:p>
    <w:p w14:paraId="43F2BF21" w14:textId="775D5EBF" w:rsidR="00990E88" w:rsidRPr="00F45B86" w:rsidRDefault="00990E88" w:rsidP="00990E88">
      <w:pPr>
        <w:numPr>
          <w:ilvl w:val="0"/>
          <w:numId w:val="1"/>
        </w:numPr>
        <w:rPr>
          <w:highlight w:val="yellow"/>
        </w:rPr>
      </w:pPr>
      <w:r w:rsidRPr="00F45B86">
        <w:rPr>
          <w:highlight w:val="yellow"/>
          <w:lang w:val="en-US"/>
        </w:rPr>
        <w:t>A safe space for children and youth to stay active and develop life skills.</w:t>
      </w:r>
      <w:r w:rsidRPr="00F45B86">
        <w:rPr>
          <w:highlight w:val="yellow"/>
        </w:rPr>
        <w:t> </w:t>
      </w:r>
    </w:p>
    <w:p w14:paraId="7DD0D95D" w14:textId="78B53E50" w:rsidR="00990E88" w:rsidRPr="00F45B86" w:rsidRDefault="00990E88" w:rsidP="00990E88">
      <w:pPr>
        <w:numPr>
          <w:ilvl w:val="0"/>
          <w:numId w:val="1"/>
        </w:numPr>
        <w:rPr>
          <w:highlight w:val="yellow"/>
        </w:rPr>
      </w:pPr>
      <w:r w:rsidRPr="00F45B86">
        <w:rPr>
          <w:highlight w:val="yellow"/>
          <w:lang w:val="en-US"/>
        </w:rPr>
        <w:lastRenderedPageBreak/>
        <w:t>Increased access to swimming lessons</w:t>
      </w:r>
      <w:r w:rsidRPr="00F45B86">
        <w:rPr>
          <w:highlight w:val="yellow"/>
        </w:rPr>
        <w:t>.</w:t>
      </w:r>
    </w:p>
    <w:p w14:paraId="502FC06B" w14:textId="0AC29656" w:rsidR="00990E88" w:rsidRPr="00F45B86" w:rsidRDefault="00990E88" w:rsidP="00990E88">
      <w:pPr>
        <w:numPr>
          <w:ilvl w:val="0"/>
          <w:numId w:val="2"/>
        </w:numPr>
        <w:rPr>
          <w:highlight w:val="yellow"/>
        </w:rPr>
      </w:pPr>
      <w:r w:rsidRPr="00F45B86">
        <w:rPr>
          <w:highlight w:val="yellow"/>
          <w:lang w:val="en-US"/>
        </w:rPr>
        <w:t>Increased availability of gym space for activities like basketball, badminton, and pickleball</w:t>
      </w:r>
      <w:r w:rsidRPr="00F45B86">
        <w:rPr>
          <w:highlight w:val="yellow"/>
        </w:rPr>
        <w:t>.</w:t>
      </w:r>
    </w:p>
    <w:p w14:paraId="17FB3B26" w14:textId="689FA8C5" w:rsidR="00990E88" w:rsidRPr="00F45B86" w:rsidRDefault="00990E88" w:rsidP="00990E88">
      <w:pPr>
        <w:numPr>
          <w:ilvl w:val="0"/>
          <w:numId w:val="6"/>
        </w:numPr>
        <w:rPr>
          <w:highlight w:val="yellow"/>
        </w:rPr>
      </w:pPr>
      <w:r w:rsidRPr="00F45B86">
        <w:rPr>
          <w:highlight w:val="yellow"/>
          <w:lang w:val="en-US"/>
        </w:rPr>
        <w:t>Increased volunteer opportunities</w:t>
      </w:r>
      <w:r w:rsidR="00F45B86" w:rsidRPr="00F45B86">
        <w:rPr>
          <w:highlight w:val="yellow"/>
        </w:rPr>
        <w:t>.</w:t>
      </w:r>
    </w:p>
    <w:p w14:paraId="1C18DCAD" w14:textId="666297F4" w:rsidR="00990E88" w:rsidRPr="00F45B86" w:rsidRDefault="00F45B86" w:rsidP="00990E88">
      <w:pPr>
        <w:numPr>
          <w:ilvl w:val="0"/>
          <w:numId w:val="7"/>
        </w:numPr>
        <w:rPr>
          <w:highlight w:val="yellow"/>
        </w:rPr>
      </w:pPr>
      <w:r w:rsidRPr="00F45B86">
        <w:rPr>
          <w:highlight w:val="yellow"/>
        </w:rPr>
        <w:t>An opportunity to respond to the</w:t>
      </w:r>
      <w:r w:rsidR="00990E88" w:rsidRPr="00F45B86">
        <w:rPr>
          <w:highlight w:val="yellow"/>
          <w:lang w:val="en-US"/>
        </w:rPr>
        <w:t xml:space="preserve"> dire need for community gathering spaces in this part of Calgary</w:t>
      </w:r>
      <w:r w:rsidRPr="00F45B86">
        <w:rPr>
          <w:highlight w:val="yellow"/>
          <w:lang w:val="en-US"/>
        </w:rPr>
        <w:t>.</w:t>
      </w:r>
    </w:p>
    <w:p w14:paraId="4292B529" w14:textId="7EE6C92D" w:rsidR="00990E88" w:rsidRPr="00F45B86" w:rsidRDefault="00990E88" w:rsidP="00990E88">
      <w:pPr>
        <w:numPr>
          <w:ilvl w:val="0"/>
          <w:numId w:val="9"/>
        </w:numPr>
        <w:rPr>
          <w:highlight w:val="yellow"/>
        </w:rPr>
      </w:pPr>
      <w:r w:rsidRPr="00F45B86">
        <w:rPr>
          <w:highlight w:val="yellow"/>
          <w:lang w:val="en-US"/>
        </w:rPr>
        <w:t>The neighbourhood needs walkable amenities</w:t>
      </w:r>
      <w:r w:rsidRPr="00F45B86">
        <w:rPr>
          <w:highlight w:val="yellow"/>
        </w:rPr>
        <w:t>.</w:t>
      </w:r>
    </w:p>
    <w:p w14:paraId="113CB7B8" w14:textId="21A0A842" w:rsidR="00990E88" w:rsidRPr="00F45B86" w:rsidRDefault="00990E88" w:rsidP="00990E88">
      <w:pPr>
        <w:numPr>
          <w:ilvl w:val="0"/>
          <w:numId w:val="10"/>
        </w:numPr>
        <w:rPr>
          <w:highlight w:val="yellow"/>
        </w:rPr>
      </w:pPr>
      <w:r w:rsidRPr="00F45B86">
        <w:rPr>
          <w:highlight w:val="yellow"/>
          <w:lang w:val="en-US"/>
        </w:rPr>
        <w:t>Increased economic activity, including increased traffic for local businesses. </w:t>
      </w:r>
      <w:r w:rsidRPr="00F45B86">
        <w:rPr>
          <w:highlight w:val="yellow"/>
        </w:rPr>
        <w:t> </w:t>
      </w:r>
    </w:p>
    <w:p w14:paraId="6160DA45" w14:textId="657DAE9D" w:rsidR="00990E88" w:rsidRPr="00F45B86" w:rsidRDefault="00990E88" w:rsidP="00990E88">
      <w:pPr>
        <w:numPr>
          <w:ilvl w:val="0"/>
          <w:numId w:val="11"/>
        </w:numPr>
        <w:rPr>
          <w:highlight w:val="yellow"/>
        </w:rPr>
      </w:pPr>
      <w:r w:rsidRPr="00F45B86">
        <w:rPr>
          <w:highlight w:val="yellow"/>
          <w:lang w:val="en-US"/>
        </w:rPr>
        <w:t>Community recreation centres are important for emergency preparedness.</w:t>
      </w:r>
      <w:r w:rsidRPr="00F45B86">
        <w:rPr>
          <w:highlight w:val="yellow"/>
        </w:rPr>
        <w:t> </w:t>
      </w:r>
    </w:p>
    <w:p w14:paraId="5BA26D65" w14:textId="308E7DD2" w:rsidR="00990E88" w:rsidRPr="00F45B86" w:rsidRDefault="00990E88" w:rsidP="00990E88">
      <w:pPr>
        <w:numPr>
          <w:ilvl w:val="0"/>
          <w:numId w:val="12"/>
        </w:numPr>
        <w:rPr>
          <w:highlight w:val="yellow"/>
        </w:rPr>
      </w:pPr>
      <w:r w:rsidRPr="00F45B86">
        <w:rPr>
          <w:highlight w:val="yellow"/>
          <w:lang w:val="en-US"/>
        </w:rPr>
        <w:t>This is a way to deliver new recreation and library amenities faster, and at a lower cost to taxpayers.</w:t>
      </w:r>
    </w:p>
    <w:p w14:paraId="30924685" w14:textId="5171F1C9" w:rsidR="00990E88" w:rsidRPr="00F45B86" w:rsidRDefault="00990E88" w:rsidP="00990E88">
      <w:pPr>
        <w:numPr>
          <w:ilvl w:val="0"/>
          <w:numId w:val="13"/>
        </w:numPr>
        <w:rPr>
          <w:highlight w:val="yellow"/>
        </w:rPr>
      </w:pPr>
      <w:r w:rsidRPr="00F45B86">
        <w:rPr>
          <w:highlight w:val="yellow"/>
          <w:lang w:val="en-US"/>
        </w:rPr>
        <w:t>Affordable pricing model for families, free programs like the Calgary Flames Grade 6 membership program, and financial assistance to ensure that no one is turned away based on ability to pay.</w:t>
      </w:r>
      <w:r w:rsidRPr="00F45B86">
        <w:rPr>
          <w:highlight w:val="yellow"/>
        </w:rPr>
        <w:t> </w:t>
      </w:r>
    </w:p>
    <w:p w14:paraId="76A83939" w14:textId="77777777" w:rsidR="00990E88" w:rsidRPr="00990E88" w:rsidRDefault="00990E88" w:rsidP="00990E88">
      <w:r w:rsidRPr="00990E88">
        <w:rPr>
          <w:lang w:val="en-US"/>
        </w:rPr>
        <w:t>Please support this project by approving capital funding to move it forward. Your leadership and investment on behalf of the Government of Alberta is vital to the long-term wellbeing and resilience of our growing community.</w:t>
      </w:r>
      <w:r w:rsidRPr="00990E88">
        <w:t> </w:t>
      </w:r>
    </w:p>
    <w:p w14:paraId="2EA848E7" w14:textId="77777777" w:rsidR="00990E88" w:rsidRPr="00990E88" w:rsidRDefault="00990E88" w:rsidP="00990E88">
      <w:r w:rsidRPr="00990E88">
        <w:rPr>
          <w:lang w:val="en-US"/>
        </w:rPr>
        <w:t xml:space="preserve">Thank you for your time and attention to this important project. </w:t>
      </w:r>
      <w:r w:rsidRPr="00990E88">
        <w:t> </w:t>
      </w:r>
    </w:p>
    <w:p w14:paraId="09018FE0" w14:textId="77777777" w:rsidR="00990E88" w:rsidRPr="00990E88" w:rsidRDefault="00990E88" w:rsidP="00990E88">
      <w:r w:rsidRPr="00990E88">
        <w:rPr>
          <w:lang w:val="en-US"/>
        </w:rPr>
        <w:t>Sincerely,</w:t>
      </w:r>
      <w:r w:rsidRPr="00990E88">
        <w:t> </w:t>
      </w:r>
    </w:p>
    <w:p w14:paraId="1BF94291" w14:textId="77777777" w:rsidR="00990E88" w:rsidRPr="00990E88" w:rsidRDefault="00990E88" w:rsidP="00990E88">
      <w:r w:rsidRPr="00990E88">
        <w:t> </w:t>
      </w:r>
      <w:r w:rsidRPr="00990E88">
        <w:br/>
      </w:r>
      <w:r w:rsidRPr="00F45B86">
        <w:rPr>
          <w:highlight w:val="yellow"/>
          <w:lang w:val="en-US"/>
        </w:rPr>
        <w:t>[Your full name]</w:t>
      </w:r>
      <w:r w:rsidRPr="00F45B86">
        <w:rPr>
          <w:highlight w:val="yellow"/>
        </w:rPr>
        <w:t> </w:t>
      </w:r>
      <w:r w:rsidRPr="00F45B86">
        <w:rPr>
          <w:highlight w:val="yellow"/>
        </w:rPr>
        <w:br/>
      </w:r>
      <w:r w:rsidRPr="00F45B86">
        <w:rPr>
          <w:highlight w:val="yellow"/>
          <w:lang w:val="en-US"/>
        </w:rPr>
        <w:t>[Your address or community]</w:t>
      </w:r>
      <w:r w:rsidRPr="00F45B86">
        <w:rPr>
          <w:highlight w:val="yellow"/>
        </w:rPr>
        <w:t> </w:t>
      </w:r>
      <w:r w:rsidRPr="00F45B86">
        <w:rPr>
          <w:highlight w:val="yellow"/>
        </w:rPr>
        <w:br/>
      </w:r>
      <w:r w:rsidRPr="00F45B86">
        <w:rPr>
          <w:highlight w:val="yellow"/>
          <w:lang w:val="en-US"/>
        </w:rPr>
        <w:t>[City, Province]</w:t>
      </w:r>
      <w:r w:rsidRPr="00F45B86">
        <w:rPr>
          <w:highlight w:val="yellow"/>
        </w:rPr>
        <w:t> </w:t>
      </w:r>
      <w:r w:rsidRPr="00F45B86">
        <w:rPr>
          <w:highlight w:val="yellow"/>
        </w:rPr>
        <w:br/>
      </w:r>
      <w:r w:rsidRPr="00F45B86">
        <w:rPr>
          <w:highlight w:val="yellow"/>
          <w:lang w:val="en-US"/>
        </w:rPr>
        <w:t>[Optional: phone number or email]</w:t>
      </w:r>
      <w:r w:rsidRPr="00990E88">
        <w:t> </w:t>
      </w:r>
    </w:p>
    <w:p w14:paraId="3B7E3594" w14:textId="77777777" w:rsidR="00990E88" w:rsidRDefault="00990E88"/>
    <w:sectPr w:rsidR="00990E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3F6"/>
    <w:multiLevelType w:val="multilevel"/>
    <w:tmpl w:val="5244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574CF4"/>
    <w:multiLevelType w:val="multilevel"/>
    <w:tmpl w:val="FBA4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37703B"/>
    <w:multiLevelType w:val="multilevel"/>
    <w:tmpl w:val="95BCB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0B0B94"/>
    <w:multiLevelType w:val="multilevel"/>
    <w:tmpl w:val="DE4C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065A89"/>
    <w:multiLevelType w:val="multilevel"/>
    <w:tmpl w:val="F5BA8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965FFA"/>
    <w:multiLevelType w:val="multilevel"/>
    <w:tmpl w:val="794C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E779DE"/>
    <w:multiLevelType w:val="multilevel"/>
    <w:tmpl w:val="14BE2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AC4DAD"/>
    <w:multiLevelType w:val="multilevel"/>
    <w:tmpl w:val="4CA6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385912"/>
    <w:multiLevelType w:val="multilevel"/>
    <w:tmpl w:val="B2B0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D51DCD"/>
    <w:multiLevelType w:val="multilevel"/>
    <w:tmpl w:val="FC1C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0FF4F77"/>
    <w:multiLevelType w:val="multilevel"/>
    <w:tmpl w:val="AD3C4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17F6C1B"/>
    <w:multiLevelType w:val="multilevel"/>
    <w:tmpl w:val="3FF2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5F5F96"/>
    <w:multiLevelType w:val="multilevel"/>
    <w:tmpl w:val="AC24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59794A"/>
    <w:multiLevelType w:val="multilevel"/>
    <w:tmpl w:val="AB8C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6E5402"/>
    <w:multiLevelType w:val="multilevel"/>
    <w:tmpl w:val="5272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0148549">
    <w:abstractNumId w:val="8"/>
  </w:num>
  <w:num w:numId="2" w16cid:durableId="947127857">
    <w:abstractNumId w:val="5"/>
  </w:num>
  <w:num w:numId="3" w16cid:durableId="113065766">
    <w:abstractNumId w:val="2"/>
  </w:num>
  <w:num w:numId="4" w16cid:durableId="683630144">
    <w:abstractNumId w:val="9"/>
  </w:num>
  <w:num w:numId="5" w16cid:durableId="89740069">
    <w:abstractNumId w:val="1"/>
  </w:num>
  <w:num w:numId="6" w16cid:durableId="1791894436">
    <w:abstractNumId w:val="0"/>
  </w:num>
  <w:num w:numId="7" w16cid:durableId="1072312114">
    <w:abstractNumId w:val="11"/>
  </w:num>
  <w:num w:numId="8" w16cid:durableId="1188445430">
    <w:abstractNumId w:val="7"/>
  </w:num>
  <w:num w:numId="9" w16cid:durableId="2058384785">
    <w:abstractNumId w:val="13"/>
  </w:num>
  <w:num w:numId="10" w16cid:durableId="1469392339">
    <w:abstractNumId w:val="14"/>
  </w:num>
  <w:num w:numId="11" w16cid:durableId="1610313530">
    <w:abstractNumId w:val="4"/>
  </w:num>
  <w:num w:numId="12" w16cid:durableId="1691101165">
    <w:abstractNumId w:val="10"/>
  </w:num>
  <w:num w:numId="13" w16cid:durableId="333186102">
    <w:abstractNumId w:val="12"/>
  </w:num>
  <w:num w:numId="14" w16cid:durableId="1956136291">
    <w:abstractNumId w:val="6"/>
  </w:num>
  <w:num w:numId="15" w16cid:durableId="1488789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E88"/>
    <w:rsid w:val="000274B2"/>
    <w:rsid w:val="00054C3B"/>
    <w:rsid w:val="000770C0"/>
    <w:rsid w:val="00587EA0"/>
    <w:rsid w:val="005C47F6"/>
    <w:rsid w:val="005C5685"/>
    <w:rsid w:val="00650C5A"/>
    <w:rsid w:val="00693EDD"/>
    <w:rsid w:val="0076498D"/>
    <w:rsid w:val="00990E88"/>
    <w:rsid w:val="00A4697E"/>
    <w:rsid w:val="00A71E9C"/>
    <w:rsid w:val="00B65C8A"/>
    <w:rsid w:val="00BB0E74"/>
    <w:rsid w:val="00BD79DA"/>
    <w:rsid w:val="00BE5773"/>
    <w:rsid w:val="00BE6145"/>
    <w:rsid w:val="00D35E39"/>
    <w:rsid w:val="00DE6EF8"/>
    <w:rsid w:val="00EB6590"/>
    <w:rsid w:val="00F4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3FA93"/>
  <w15:chartTrackingRefBased/>
  <w15:docId w15:val="{B99F6617-E8A8-4370-AC48-AED804F8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E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E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E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Yule</dc:creator>
  <cp:keywords/>
  <dc:description/>
  <cp:lastModifiedBy>Jason Yule</cp:lastModifiedBy>
  <cp:revision>18</cp:revision>
  <dcterms:created xsi:type="dcterms:W3CDTF">2026-09-17T14:57:00Z</dcterms:created>
  <dcterms:modified xsi:type="dcterms:W3CDTF">2026-10-15T16:01:00Z</dcterms:modified>
</cp:coreProperties>
</file>